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CF6017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№</w:t>
      </w:r>
      <w:r w:rsidR="008B4315">
        <w:rPr>
          <w:rFonts w:ascii="Times New Roman" w:hAnsi="Times New Roman"/>
          <w:sz w:val="20"/>
          <w:szCs w:val="20"/>
        </w:rPr>
        <w:t>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53FC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53FCD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053FCD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9A3AC0" w:rsidRPr="00053F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B431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596681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января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053FCD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183022" w:rsidRPr="00053FCD">
        <w:rPr>
          <w:rFonts w:ascii="Times New Roman" w:hAnsi="Times New Roman"/>
          <w:bCs/>
          <w:spacing w:val="2"/>
          <w:sz w:val="20"/>
          <w:szCs w:val="2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>,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</w:t>
      </w:r>
      <w:proofErr w:type="gramEnd"/>
      <w:r w:rsidRPr="00053FCD">
        <w:rPr>
          <w:rFonts w:ascii="Times New Roman" w:hAnsi="Times New Roman"/>
          <w:sz w:val="20"/>
          <w:szCs w:val="20"/>
        </w:rPr>
        <w:t xml:space="preserve">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6E35AA" w:rsidRPr="00053FCD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796578" w:rsidRPr="00053FCD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10503" w:type="dxa"/>
        <w:tblInd w:w="95" w:type="dxa"/>
        <w:tblLook w:val="04A0"/>
      </w:tblPr>
      <w:tblGrid>
        <w:gridCol w:w="580"/>
        <w:gridCol w:w="1936"/>
        <w:gridCol w:w="3119"/>
        <w:gridCol w:w="899"/>
        <w:gridCol w:w="1024"/>
        <w:gridCol w:w="1276"/>
        <w:gridCol w:w="1669"/>
      </w:tblGrid>
      <w:tr w:rsidR="008B4315" w:rsidRPr="008B4315" w:rsidTr="008B4315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B431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п</w:t>
            </w:r>
            <w:proofErr w:type="spellEnd"/>
            <w:proofErr w:type="gramEnd"/>
            <w:r w:rsidRPr="008B431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/</w:t>
            </w:r>
            <w:proofErr w:type="spellStart"/>
            <w:r w:rsidRPr="008B431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Характеристика, форма выпуска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Ед.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8B431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8B431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-</w:t>
            </w:r>
            <w:r w:rsidRPr="008B431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Цена, тенге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Сумма, тенге 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Азопирам</w:t>
            </w:r>
            <w:proofErr w:type="spellEnd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5% 100 мл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6 459,00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322 950,00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Аминофиллин</w:t>
            </w:r>
            <w:proofErr w:type="spellEnd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(раствор </w:t>
            </w: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эуфиллина</w:t>
            </w:r>
            <w:proofErr w:type="spellEnd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 1%-400 мл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735,00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29 400,00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Вода очищенная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200 мл стерильный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513,00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1 795 500,00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Декстроза (раствор глюкозы)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15% 200 мл стерильный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679,00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3 734 500,00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Калия перманганат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3% 500,0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1 596,00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23 940,00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Калия хлорид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7,5% 50 мл стерильный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470,00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1 880 000,00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Калия хлорид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7,5% 200 мл стерильный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598,00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2 392 000,00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Кофеин-бензоат</w:t>
            </w:r>
            <w:proofErr w:type="spellEnd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натрия, Натрия бромид, Вода дистиллированная (Микстура Павлова)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0,5% 200 мл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428,00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299 600,00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Люголя</w:t>
            </w:r>
            <w:proofErr w:type="spellEnd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водный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1% 50 мл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395,00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7 900,00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Люголя</w:t>
            </w:r>
            <w:proofErr w:type="spellEnd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спиртовый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1% 50 мл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569,00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11 380,00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Магния сульфат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2% 200 мл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333,00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13 320,00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Магния сульфат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12,5% 200 мл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451,00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9 020,00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Муравьиная кислота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85% 500 мл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1 388,00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6 940,00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Натрия гидрокарбонат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3% 200 мл стерильный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568,00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2 840 000,00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Натрия хлорид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10% 200 мл стерильный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683,00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1 366 000,00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Натрия хлорид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3% 400 мл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569,00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113 800,00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Натрия хлорид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5% 400 мл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576,00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23 040,00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Натрия хлорида раствор сложный [Калия </w:t>
            </w: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хлорид+Кальция</w:t>
            </w:r>
            <w:proofErr w:type="spellEnd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хлорид+Натрия</w:t>
            </w:r>
            <w:proofErr w:type="spellEnd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хлорид] (</w:t>
            </w: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Compound</w:t>
            </w:r>
            <w:proofErr w:type="spellEnd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solution</w:t>
            </w:r>
            <w:proofErr w:type="spellEnd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of</w:t>
            </w:r>
            <w:proofErr w:type="spellEnd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sodium</w:t>
            </w:r>
            <w:proofErr w:type="spellEnd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chloride</w:t>
            </w:r>
            <w:proofErr w:type="spellEnd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[</w:t>
            </w: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Potassium</w:t>
            </w:r>
            <w:proofErr w:type="spellEnd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chloride+Calcium</w:t>
            </w:r>
            <w:proofErr w:type="spellEnd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chloride+Sodium</w:t>
            </w:r>
            <w:proofErr w:type="spellEnd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chloride</w:t>
            </w:r>
            <w:proofErr w:type="spellEnd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])  Раствор </w:t>
            </w: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Рингера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200 мл стерильный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583,00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3 498 000,00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Нитрофурал</w:t>
            </w:r>
            <w:proofErr w:type="spellEnd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(раствор </w:t>
            </w: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фурациллина</w:t>
            </w:r>
            <w:proofErr w:type="spellEnd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0,02% 200 мл стерильный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550,00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3 300 000,00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Нитрофурал</w:t>
            </w:r>
            <w:proofErr w:type="spellEnd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(раствор </w:t>
            </w: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фурациллина</w:t>
            </w:r>
            <w:proofErr w:type="spellEnd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0,02% литр нестерильный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326,00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815 000,00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Нитрофурал</w:t>
            </w:r>
            <w:proofErr w:type="spellEnd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(раствор </w:t>
            </w: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фурациллина</w:t>
            </w:r>
            <w:proofErr w:type="spellEnd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0,02% 100 мл стерильный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493,00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1 479 000,00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Перекись водорода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6% литр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528,00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792 000,00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Перекись водорода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6% 500 мл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403,00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322 400,00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Перекись водорода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4% 500 мл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361,00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72 200,00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Полифитовое</w:t>
            </w:r>
            <w:proofErr w:type="spellEnd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масло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масло 200 мл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5 648,00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1 129 600,00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Салицилово-цинковая паста </w:t>
            </w: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Лассара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паста 100 </w:t>
            </w: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1 200,00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360 000,00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Валерьяна (корень либо вытяжка), пустырник, вода дистиллированная, раствор глюкозы 10%, натрия бромид, сульфат магнезии (микстура </w:t>
            </w: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цитралью</w:t>
            </w:r>
            <w:proofErr w:type="spellEnd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10% 100 мл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991,00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198 200,00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Вода очищенная стерильная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раствор для инъекций во </w:t>
            </w: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400 мл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839,00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419 500,00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Глицерин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 мл стерильно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506,00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227 700,00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Диметилсульфоксид</w:t>
            </w:r>
            <w:proofErr w:type="spellEnd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(</w:t>
            </w: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Димексид</w:t>
            </w:r>
            <w:proofErr w:type="spellEnd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0,25% 200 мл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994,00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497 000,00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Интерферон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мазь 12г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1 313,00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656 500,00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Калия йодид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2% 200 мл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991,00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39 640,00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Натрия бромид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2% 200 мл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769,00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30 760,00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Натрия хлорид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1% литр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598,00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2 392 000,00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Папаверина гидрохлорид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0,1% 400 мл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1 275,00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51 000,00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Парафин жидкий (вазелиновое масло)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 мл стерильно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506,00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1 518 000,00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Перекись водорода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пергидроль 30% 500 мл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1 569,00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313 800,00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Пилокарпин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0,1% 50 мл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1 813,00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9 065,00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Протаргол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2% по 10 мл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713,00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1 212 100,00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Сложные порошки с наполнителем, дозы разные (</w:t>
            </w: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анаприлин</w:t>
            </w:r>
            <w:proofErr w:type="spellEnd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гипотиазид</w:t>
            </w:r>
            <w:proofErr w:type="spellEnd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спиронолактон</w:t>
            </w:r>
            <w:proofErr w:type="spellEnd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дибазол, </w:t>
            </w: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дигоксин</w:t>
            </w:r>
            <w:proofErr w:type="spellEnd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каптоприл</w:t>
            </w:r>
            <w:proofErr w:type="spellEnd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и другие)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порошок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53,00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212 000,00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Фенобарбитал</w:t>
            </w:r>
            <w:proofErr w:type="spellEnd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0,005 (и другие  дозы) + глюкоза 0,2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порошок, разные дозы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53,00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42 400,00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Формалин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10% 400 мл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894,00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71 520,00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Формалин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2% 400 мл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604,00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30 200,00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Синегра</w:t>
            </w:r>
            <w:proofErr w:type="spellEnd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(</w:t>
            </w: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виагра</w:t>
            </w:r>
            <w:proofErr w:type="spellEnd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) порошок с наполнителем, разные дозы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порошок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порошок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1 250,00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1 625 000,00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Раствор </w:t>
            </w: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Люголя</w:t>
            </w:r>
            <w:proofErr w:type="spellEnd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на глицерине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Раствор </w:t>
            </w: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Люголя</w:t>
            </w:r>
            <w:proofErr w:type="spellEnd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на глицерине 1%50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738,00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36 900,00</w:t>
            </w:r>
          </w:p>
        </w:tc>
      </w:tr>
      <w:tr w:rsidR="008B4315" w:rsidRPr="008B4315" w:rsidTr="008B4315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ВСЕГО: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315" w:rsidRPr="008B4315" w:rsidRDefault="008B4315" w:rsidP="008B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8B431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36 220 775,00</w:t>
            </w:r>
          </w:p>
        </w:tc>
      </w:tr>
    </w:tbl>
    <w:p w:rsidR="007F5F4F" w:rsidRDefault="007F5F4F" w:rsidP="007F5F4F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Pr="00053FCD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Look w:val="04A0"/>
      </w:tblPr>
      <w:tblGrid>
        <w:gridCol w:w="675"/>
        <w:gridCol w:w="5245"/>
        <w:gridCol w:w="4394"/>
      </w:tblGrid>
      <w:tr w:rsidR="00A47A84" w:rsidRPr="00053FCD" w:rsidTr="009F39EA">
        <w:tc>
          <w:tcPr>
            <w:tcW w:w="675" w:type="dxa"/>
          </w:tcPr>
          <w:p w:rsidR="00A47A84" w:rsidRPr="00053FCD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gramEnd"/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/п</w:t>
            </w:r>
          </w:p>
        </w:tc>
        <w:tc>
          <w:tcPr>
            <w:tcW w:w="5245" w:type="dxa"/>
          </w:tcPr>
          <w:p w:rsidR="00A47A84" w:rsidRPr="00053FCD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053FCD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7478EF" w:rsidTr="009F39EA">
        <w:tc>
          <w:tcPr>
            <w:tcW w:w="675" w:type="dxa"/>
          </w:tcPr>
          <w:p w:rsidR="00295DD4" w:rsidRPr="003D0715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D071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295DD4" w:rsidRPr="008B4315" w:rsidRDefault="008B4315" w:rsidP="008B431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Жайик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AS</w:t>
            </w:r>
            <w:proofErr w:type="gram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295DD4" w:rsidRPr="003D0715" w:rsidRDefault="008B4315" w:rsidP="00CF601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11.01.2019    13:30</w:t>
            </w:r>
          </w:p>
        </w:tc>
      </w:tr>
      <w:tr w:rsidR="008B4315" w:rsidRPr="007478EF" w:rsidTr="009F39EA">
        <w:tc>
          <w:tcPr>
            <w:tcW w:w="675" w:type="dxa"/>
          </w:tcPr>
          <w:p w:rsidR="008B4315" w:rsidRPr="003D0715" w:rsidRDefault="008B4315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8B4315" w:rsidRPr="008B4315" w:rsidRDefault="008B4315" w:rsidP="0071765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«Аудан Дәрі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8B4315" w:rsidRPr="003D0715" w:rsidRDefault="008B4315" w:rsidP="0071765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14.01.2019    12:30</w:t>
            </w:r>
          </w:p>
        </w:tc>
      </w:tr>
      <w:tr w:rsidR="008B4315" w:rsidRPr="007478EF" w:rsidTr="009F39EA">
        <w:tc>
          <w:tcPr>
            <w:tcW w:w="675" w:type="dxa"/>
          </w:tcPr>
          <w:p w:rsidR="008B4315" w:rsidRDefault="008B4315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:rsidR="008B4315" w:rsidRDefault="008B4315" w:rsidP="0071765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«Султан»</w:t>
            </w:r>
          </w:p>
        </w:tc>
        <w:tc>
          <w:tcPr>
            <w:tcW w:w="4394" w:type="dxa"/>
          </w:tcPr>
          <w:p w:rsidR="008B4315" w:rsidRDefault="008B4315" w:rsidP="0071765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14.01.2019    13:16</w:t>
            </w:r>
          </w:p>
        </w:tc>
      </w:tr>
    </w:tbl>
    <w:p w:rsidR="00C26F90" w:rsidRDefault="00C26F90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</w:p>
    <w:p w:rsidR="00345EF4" w:rsidRPr="00585C9A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2976"/>
      </w:tblGrid>
      <w:tr w:rsidR="005D1F0F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372E58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29424A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BD60E9" w:rsidP="0005503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471876" w:rsidRDefault="00BD60E9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585C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977"/>
        <w:gridCol w:w="4111"/>
        <w:gridCol w:w="2551"/>
      </w:tblGrid>
      <w:tr w:rsidR="005D1F0F" w:rsidRPr="00F66F82" w:rsidTr="00B13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9524AF" w:rsidRPr="005C6599" w:rsidTr="00B13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3D0715" w:rsidRDefault="009524AF" w:rsidP="0071765C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D071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8B4315" w:rsidRDefault="009524AF" w:rsidP="0071765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Жайик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AS</w:t>
            </w:r>
            <w:proofErr w:type="gram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585C9A" w:rsidRDefault="009524AF" w:rsidP="009524A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>, пр.Гагарина, 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71765C" w:rsidRDefault="0071765C" w:rsidP="00717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5C">
              <w:rPr>
                <w:rFonts w:ascii="Times New Roman" w:hAnsi="Times New Roman"/>
                <w:color w:val="000000"/>
                <w:sz w:val="20"/>
                <w:szCs w:val="20"/>
              </w:rPr>
              <w:t>19 453 865,00</w:t>
            </w:r>
          </w:p>
        </w:tc>
      </w:tr>
      <w:tr w:rsidR="009524AF" w:rsidRPr="005C6599" w:rsidTr="00B13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3D0715" w:rsidRDefault="009524AF" w:rsidP="0071765C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8B4315" w:rsidRDefault="009524AF" w:rsidP="0071765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«Аудан Дәрі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Default="009524AF" w:rsidP="009524A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м-н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 Самал-1, дом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71765C" w:rsidRDefault="0071765C" w:rsidP="00717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5C">
              <w:rPr>
                <w:rFonts w:ascii="Times New Roman" w:hAnsi="Times New Roman"/>
                <w:color w:val="000000"/>
                <w:sz w:val="20"/>
                <w:szCs w:val="20"/>
              </w:rPr>
              <w:t>2 880 000,00</w:t>
            </w:r>
          </w:p>
        </w:tc>
      </w:tr>
      <w:tr w:rsidR="009524AF" w:rsidRPr="005C6599" w:rsidTr="00B13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Default="009524AF" w:rsidP="0071765C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Default="009524AF" w:rsidP="0071765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«Султан»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Default="009524AF" w:rsidP="002B600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Алматинская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обл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Талгарский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.Е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 xml:space="preserve">ркин,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ул.Б.Момышулы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>,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71765C" w:rsidRDefault="0071765C" w:rsidP="00717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5C">
              <w:rPr>
                <w:rFonts w:ascii="Times New Roman" w:hAnsi="Times New Roman"/>
                <w:color w:val="000000"/>
                <w:sz w:val="20"/>
                <w:szCs w:val="20"/>
              </w:rPr>
              <w:t>11 310 100,00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1E66E0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p w:rsidR="00980DF2" w:rsidRPr="0084678B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См.</w:t>
      </w:r>
      <w:r w:rsidR="00585C9A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 Итоги-</w:t>
      </w:r>
      <w:r w:rsidR="009524AF">
        <w:rPr>
          <w:rFonts w:ascii="Times New Roman" w:eastAsia="Times New Roman" w:hAnsi="Times New Roman"/>
          <w:b/>
          <w:szCs w:val="24"/>
          <w:lang w:val="kk-KZ" w:eastAsia="ru-RU"/>
        </w:rPr>
        <w:t>2</w:t>
      </w:r>
    </w:p>
    <w:sectPr w:rsidR="00980DF2" w:rsidRPr="0084678B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65C" w:rsidRDefault="0071765C">
      <w:pPr>
        <w:spacing w:after="0" w:line="240" w:lineRule="auto"/>
      </w:pPr>
      <w:r>
        <w:separator/>
      </w:r>
    </w:p>
  </w:endnote>
  <w:endnote w:type="continuationSeparator" w:id="1">
    <w:p w:rsidR="0071765C" w:rsidRDefault="0071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5C" w:rsidRDefault="0071765C">
    <w:pPr>
      <w:pStyle w:val="a5"/>
      <w:jc w:val="center"/>
    </w:pPr>
    <w:fldSimple w:instr=" PAGE   \* MERGEFORMAT ">
      <w:r w:rsidR="00B13709">
        <w:rPr>
          <w:noProof/>
        </w:rPr>
        <w:t>1</w:t>
      </w:r>
    </w:fldSimple>
  </w:p>
  <w:p w:rsidR="0071765C" w:rsidRDefault="007176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65C" w:rsidRDefault="0071765C">
      <w:pPr>
        <w:spacing w:after="0" w:line="240" w:lineRule="auto"/>
      </w:pPr>
      <w:r>
        <w:separator/>
      </w:r>
    </w:p>
  </w:footnote>
  <w:footnote w:type="continuationSeparator" w:id="1">
    <w:p w:rsidR="0071765C" w:rsidRDefault="00717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15FB9"/>
    <w:rsid w:val="00025BEB"/>
    <w:rsid w:val="0002758F"/>
    <w:rsid w:val="000308E5"/>
    <w:rsid w:val="000347EC"/>
    <w:rsid w:val="00035763"/>
    <w:rsid w:val="000505B4"/>
    <w:rsid w:val="00053FCD"/>
    <w:rsid w:val="00054529"/>
    <w:rsid w:val="0005503F"/>
    <w:rsid w:val="00057289"/>
    <w:rsid w:val="0006334F"/>
    <w:rsid w:val="0006752A"/>
    <w:rsid w:val="00071F66"/>
    <w:rsid w:val="0007478B"/>
    <w:rsid w:val="0007620F"/>
    <w:rsid w:val="00081DA0"/>
    <w:rsid w:val="00085FF7"/>
    <w:rsid w:val="00092985"/>
    <w:rsid w:val="000A0AB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B2EFD"/>
    <w:rsid w:val="002B6002"/>
    <w:rsid w:val="002D0295"/>
    <w:rsid w:val="002D101E"/>
    <w:rsid w:val="002D45BD"/>
    <w:rsid w:val="002E35D9"/>
    <w:rsid w:val="002F522E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E58"/>
    <w:rsid w:val="00375D58"/>
    <w:rsid w:val="0039219B"/>
    <w:rsid w:val="00394C3A"/>
    <w:rsid w:val="003A75EC"/>
    <w:rsid w:val="003A7982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58D4"/>
    <w:rsid w:val="004A0CEB"/>
    <w:rsid w:val="004A1FF6"/>
    <w:rsid w:val="004A5DFE"/>
    <w:rsid w:val="004B31B8"/>
    <w:rsid w:val="004B6D0F"/>
    <w:rsid w:val="004B7B8C"/>
    <w:rsid w:val="004C1C33"/>
    <w:rsid w:val="004C24C3"/>
    <w:rsid w:val="004C53E2"/>
    <w:rsid w:val="004C5B60"/>
    <w:rsid w:val="004E3305"/>
    <w:rsid w:val="004E3B0E"/>
    <w:rsid w:val="004E57E9"/>
    <w:rsid w:val="00500D8F"/>
    <w:rsid w:val="005035DE"/>
    <w:rsid w:val="00503B9C"/>
    <w:rsid w:val="00505A45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1D6F"/>
    <w:rsid w:val="005A5685"/>
    <w:rsid w:val="005B4FDF"/>
    <w:rsid w:val="005C0DCA"/>
    <w:rsid w:val="005C6599"/>
    <w:rsid w:val="005C746A"/>
    <w:rsid w:val="005D1F0F"/>
    <w:rsid w:val="005D7FF9"/>
    <w:rsid w:val="005E2EDF"/>
    <w:rsid w:val="005F0D53"/>
    <w:rsid w:val="005F598F"/>
    <w:rsid w:val="005F7796"/>
    <w:rsid w:val="00614400"/>
    <w:rsid w:val="00641075"/>
    <w:rsid w:val="00660176"/>
    <w:rsid w:val="006653AB"/>
    <w:rsid w:val="00665E4F"/>
    <w:rsid w:val="00672523"/>
    <w:rsid w:val="00673929"/>
    <w:rsid w:val="00680AEC"/>
    <w:rsid w:val="006875B7"/>
    <w:rsid w:val="00694806"/>
    <w:rsid w:val="006A1148"/>
    <w:rsid w:val="006B4D1B"/>
    <w:rsid w:val="006C07E3"/>
    <w:rsid w:val="006C2BCE"/>
    <w:rsid w:val="006C6FB3"/>
    <w:rsid w:val="006D0146"/>
    <w:rsid w:val="006D646B"/>
    <w:rsid w:val="006E35AA"/>
    <w:rsid w:val="006F5AFE"/>
    <w:rsid w:val="007005F8"/>
    <w:rsid w:val="00703D8D"/>
    <w:rsid w:val="00704E0D"/>
    <w:rsid w:val="0071765C"/>
    <w:rsid w:val="00720279"/>
    <w:rsid w:val="00721E5B"/>
    <w:rsid w:val="007267E6"/>
    <w:rsid w:val="00733E19"/>
    <w:rsid w:val="0074362C"/>
    <w:rsid w:val="007478EF"/>
    <w:rsid w:val="00757FE4"/>
    <w:rsid w:val="00762771"/>
    <w:rsid w:val="00765BA4"/>
    <w:rsid w:val="00770AAD"/>
    <w:rsid w:val="0077206C"/>
    <w:rsid w:val="00774BA4"/>
    <w:rsid w:val="00777625"/>
    <w:rsid w:val="00782978"/>
    <w:rsid w:val="00787FDB"/>
    <w:rsid w:val="007934DD"/>
    <w:rsid w:val="00796578"/>
    <w:rsid w:val="007A199E"/>
    <w:rsid w:val="007A37C9"/>
    <w:rsid w:val="007B0DBC"/>
    <w:rsid w:val="007B6D2A"/>
    <w:rsid w:val="007C0E49"/>
    <w:rsid w:val="007D0CF3"/>
    <w:rsid w:val="007D3BD4"/>
    <w:rsid w:val="007D429B"/>
    <w:rsid w:val="007D55FE"/>
    <w:rsid w:val="007E3EFB"/>
    <w:rsid w:val="007F3ECD"/>
    <w:rsid w:val="007F5401"/>
    <w:rsid w:val="007F5F4F"/>
    <w:rsid w:val="0081272C"/>
    <w:rsid w:val="00814E76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34A6"/>
    <w:rsid w:val="0085604F"/>
    <w:rsid w:val="00873B48"/>
    <w:rsid w:val="00886EDA"/>
    <w:rsid w:val="00892664"/>
    <w:rsid w:val="00895597"/>
    <w:rsid w:val="008B4315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9DC"/>
    <w:rsid w:val="009316D9"/>
    <w:rsid w:val="00935A6C"/>
    <w:rsid w:val="00936576"/>
    <w:rsid w:val="00936A71"/>
    <w:rsid w:val="009524AF"/>
    <w:rsid w:val="00954CC8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D0A67"/>
    <w:rsid w:val="009D16E7"/>
    <w:rsid w:val="009D1DA6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805"/>
    <w:rsid w:val="00A52149"/>
    <w:rsid w:val="00A63826"/>
    <w:rsid w:val="00A662B8"/>
    <w:rsid w:val="00A66694"/>
    <w:rsid w:val="00A75573"/>
    <w:rsid w:val="00A814B6"/>
    <w:rsid w:val="00A844F2"/>
    <w:rsid w:val="00A86F0C"/>
    <w:rsid w:val="00A933E9"/>
    <w:rsid w:val="00A959A1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7A6"/>
    <w:rsid w:val="00B53C70"/>
    <w:rsid w:val="00B65F42"/>
    <w:rsid w:val="00B70813"/>
    <w:rsid w:val="00B71253"/>
    <w:rsid w:val="00B833EF"/>
    <w:rsid w:val="00B85BCF"/>
    <w:rsid w:val="00B85CD0"/>
    <w:rsid w:val="00B8657B"/>
    <w:rsid w:val="00B91843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D60E9"/>
    <w:rsid w:val="00BE141B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51C1"/>
    <w:rsid w:val="00C63EDF"/>
    <w:rsid w:val="00C64C43"/>
    <w:rsid w:val="00C662A6"/>
    <w:rsid w:val="00C717ED"/>
    <w:rsid w:val="00C72935"/>
    <w:rsid w:val="00C7399F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91"/>
    <w:rsid w:val="00CE5D7C"/>
    <w:rsid w:val="00CF6017"/>
    <w:rsid w:val="00D03FD1"/>
    <w:rsid w:val="00D06360"/>
    <w:rsid w:val="00D11672"/>
    <w:rsid w:val="00D1265B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F0CD0"/>
    <w:rsid w:val="00DF2850"/>
    <w:rsid w:val="00DF2C88"/>
    <w:rsid w:val="00DF5BAD"/>
    <w:rsid w:val="00E0015D"/>
    <w:rsid w:val="00E15B91"/>
    <w:rsid w:val="00E160A5"/>
    <w:rsid w:val="00E1646E"/>
    <w:rsid w:val="00E32218"/>
    <w:rsid w:val="00E36BB2"/>
    <w:rsid w:val="00E40A18"/>
    <w:rsid w:val="00E45816"/>
    <w:rsid w:val="00E57B22"/>
    <w:rsid w:val="00E7587F"/>
    <w:rsid w:val="00E7613D"/>
    <w:rsid w:val="00E959A6"/>
    <w:rsid w:val="00EA39B3"/>
    <w:rsid w:val="00EB24EE"/>
    <w:rsid w:val="00EC063C"/>
    <w:rsid w:val="00EC3D51"/>
    <w:rsid w:val="00ED45A1"/>
    <w:rsid w:val="00ED53B2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24F3-D54F-4D71-ADA7-52A40A03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2018-06-07T05:49:00Z</cp:lastPrinted>
  <dcterms:created xsi:type="dcterms:W3CDTF">2018-08-06T08:55:00Z</dcterms:created>
  <dcterms:modified xsi:type="dcterms:W3CDTF">2019-01-17T08:13:00Z</dcterms:modified>
</cp:coreProperties>
</file>