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63" w:rsidRPr="00ED78BA" w:rsidRDefault="00AE026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val="kk-KZ" w:eastAsia="ru-RU"/>
        </w:rPr>
      </w:pPr>
    </w:p>
    <w:p w:rsidR="00AE0263" w:rsidRDefault="00AE026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AE0263" w:rsidRDefault="00AE026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AE0263" w:rsidRDefault="00AE026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AE0263" w:rsidRDefault="00AE026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994AAC" w:rsidRPr="00E8273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82731">
        <w:rPr>
          <w:rFonts w:ascii="Times New Roman" w:eastAsia="Times New Roman" w:hAnsi="Times New Roman"/>
          <w:b/>
          <w:color w:val="000000"/>
          <w:lang w:eastAsia="ru-RU"/>
        </w:rPr>
        <w:t>Протокол</w:t>
      </w:r>
      <w:r w:rsidR="0027682D" w:rsidRPr="00E8273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72842" w:rsidRPr="00E82731">
        <w:rPr>
          <w:rFonts w:ascii="Times New Roman" w:eastAsia="Times New Roman" w:hAnsi="Times New Roman"/>
          <w:b/>
          <w:color w:val="000000"/>
          <w:lang w:eastAsia="ru-RU"/>
        </w:rPr>
        <w:t>№</w:t>
      </w:r>
      <w:r w:rsidR="00572F68">
        <w:rPr>
          <w:rFonts w:ascii="Times New Roman" w:eastAsia="Times New Roman" w:hAnsi="Times New Roman"/>
          <w:b/>
          <w:color w:val="000000"/>
          <w:lang w:val="kk-KZ" w:eastAsia="ru-RU"/>
        </w:rPr>
        <w:t>ЗЦП</w:t>
      </w:r>
      <w:r w:rsidR="00767C47">
        <w:rPr>
          <w:rFonts w:ascii="Times New Roman" w:eastAsia="Times New Roman" w:hAnsi="Times New Roman"/>
          <w:b/>
          <w:color w:val="000000"/>
          <w:lang w:val="kk-KZ" w:eastAsia="ru-RU"/>
        </w:rPr>
        <w:t>2</w:t>
      </w:r>
      <w:r w:rsidR="00267ABF">
        <w:rPr>
          <w:rFonts w:ascii="Times New Roman" w:eastAsia="Times New Roman" w:hAnsi="Times New Roman"/>
          <w:b/>
          <w:color w:val="000000"/>
          <w:lang w:val="kk-KZ" w:eastAsia="ru-RU"/>
        </w:rPr>
        <w:t>1</w:t>
      </w:r>
      <w:r w:rsidR="006C4EE9" w:rsidRPr="00E82731">
        <w:rPr>
          <w:rFonts w:ascii="Times New Roman" w:eastAsia="Times New Roman" w:hAnsi="Times New Roman"/>
          <w:b/>
          <w:color w:val="000000"/>
          <w:lang w:val="kk-KZ" w:eastAsia="ru-RU"/>
        </w:rPr>
        <w:t xml:space="preserve"> о подведении </w:t>
      </w:r>
      <w:r w:rsidR="006C4EE9" w:rsidRPr="00E82731">
        <w:rPr>
          <w:rFonts w:ascii="Times New Roman" w:hAnsi="Times New Roman"/>
          <w:b/>
          <w:color w:val="000000"/>
        </w:rPr>
        <w:t>итогов</w:t>
      </w:r>
      <w:r w:rsidR="00994AAC" w:rsidRPr="00E82731">
        <w:rPr>
          <w:rFonts w:ascii="Times New Roman" w:hAnsi="Times New Roman"/>
          <w:b/>
          <w:color w:val="000000"/>
        </w:rPr>
        <w:t xml:space="preserve"> закупа</w:t>
      </w:r>
      <w:r w:rsidR="006C4EE9" w:rsidRPr="00E82731">
        <w:rPr>
          <w:rFonts w:ascii="Times New Roman" w:hAnsi="Times New Roman"/>
          <w:b/>
          <w:color w:val="000000"/>
        </w:rPr>
        <w:t xml:space="preserve"> лекарственных средств и</w:t>
      </w:r>
      <w:r w:rsidR="00994AAC" w:rsidRPr="00E82731">
        <w:rPr>
          <w:rFonts w:ascii="Times New Roman" w:hAnsi="Times New Roman"/>
          <w:b/>
          <w:color w:val="000000"/>
        </w:rPr>
        <w:t xml:space="preserve"> </w:t>
      </w:r>
      <w:r w:rsidR="006C4EE9" w:rsidRPr="00E82731">
        <w:rPr>
          <w:rFonts w:ascii="Times New Roman" w:hAnsi="Times New Roman"/>
          <w:b/>
        </w:rPr>
        <w:t xml:space="preserve">медицинских изделий </w:t>
      </w:r>
      <w:r w:rsidR="00994AAC" w:rsidRPr="00E82731">
        <w:rPr>
          <w:rFonts w:ascii="Times New Roman" w:hAnsi="Times New Roman"/>
          <w:b/>
          <w:color w:val="000000"/>
        </w:rPr>
        <w:t xml:space="preserve">способом запроса ценовых предложений </w:t>
      </w:r>
      <w:r w:rsidR="00686704">
        <w:rPr>
          <w:rFonts w:ascii="Times New Roman" w:hAnsi="Times New Roman"/>
          <w:b/>
        </w:rPr>
        <w:t>на 202</w:t>
      </w:r>
      <w:r w:rsidR="00686704">
        <w:rPr>
          <w:rFonts w:ascii="Times New Roman" w:hAnsi="Times New Roman"/>
          <w:b/>
          <w:lang w:val="kk-KZ"/>
        </w:rPr>
        <w:t>3</w:t>
      </w:r>
      <w:r w:rsidR="00994AAC" w:rsidRPr="00E82731">
        <w:rPr>
          <w:rFonts w:ascii="Times New Roman" w:hAnsi="Times New Roman"/>
          <w:b/>
        </w:rPr>
        <w:t xml:space="preserve"> год</w:t>
      </w:r>
    </w:p>
    <w:p w:rsidR="00DC54BE" w:rsidRPr="00E8273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7559F3" w:rsidRPr="00E82731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b/>
          <w:lang w:val="kk-KZ"/>
        </w:rPr>
        <w:t xml:space="preserve">Алматы                                                                                                  </w:t>
      </w:r>
      <w:r w:rsidRPr="00E82731">
        <w:rPr>
          <w:rFonts w:ascii="Times New Roman" w:hAnsi="Times New Roman"/>
          <w:b/>
        </w:rPr>
        <w:t>«</w:t>
      </w:r>
      <w:r w:rsidR="00267ABF">
        <w:rPr>
          <w:rFonts w:ascii="Times New Roman" w:hAnsi="Times New Roman"/>
          <w:b/>
          <w:lang w:val="kk-KZ"/>
        </w:rPr>
        <w:t>22</w:t>
      </w:r>
      <w:r w:rsidRPr="00E82731">
        <w:rPr>
          <w:rFonts w:ascii="Times New Roman" w:hAnsi="Times New Roman"/>
          <w:b/>
          <w:lang w:val="kk-KZ"/>
        </w:rPr>
        <w:t xml:space="preserve">» </w:t>
      </w:r>
      <w:r w:rsidR="00767C47">
        <w:rPr>
          <w:rFonts w:ascii="Times New Roman" w:hAnsi="Times New Roman"/>
          <w:b/>
          <w:lang w:val="kk-KZ"/>
        </w:rPr>
        <w:t>мая</w:t>
      </w:r>
      <w:r w:rsidRPr="00E82731">
        <w:rPr>
          <w:rFonts w:ascii="Times New Roman" w:hAnsi="Times New Roman"/>
          <w:b/>
          <w:lang w:val="kk-KZ"/>
        </w:rPr>
        <w:t xml:space="preserve"> 202</w:t>
      </w:r>
      <w:r w:rsidR="00686704">
        <w:rPr>
          <w:rFonts w:ascii="Times New Roman" w:hAnsi="Times New Roman"/>
          <w:b/>
          <w:lang w:val="kk-KZ"/>
        </w:rPr>
        <w:t>3</w:t>
      </w:r>
      <w:r w:rsidRPr="00E82731">
        <w:rPr>
          <w:rFonts w:ascii="Times New Roman" w:hAnsi="Times New Roman"/>
          <w:b/>
          <w:lang w:val="kk-KZ"/>
        </w:rPr>
        <w:t xml:space="preserve"> года</w:t>
      </w:r>
    </w:p>
    <w:p w:rsidR="007559F3" w:rsidRPr="00E82731" w:rsidRDefault="007559F3" w:rsidP="007559F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7682D" w:rsidRPr="00E82731" w:rsidRDefault="00145E30" w:rsidP="00311B28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color w:val="000000"/>
        </w:rPr>
        <w:t xml:space="preserve">Заказчик – </w:t>
      </w:r>
      <w:r w:rsidRPr="00E82731">
        <w:rPr>
          <w:rFonts w:ascii="Times New Roman" w:hAnsi="Times New Roman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E82731">
        <w:rPr>
          <w:rFonts w:ascii="Times New Roman" w:hAnsi="Times New Roman"/>
        </w:rPr>
        <w:t xml:space="preserve">г. Алматы, </w:t>
      </w:r>
      <w:r w:rsidRPr="00E82731">
        <w:rPr>
          <w:rFonts w:ascii="Times New Roman" w:hAnsi="Times New Roman"/>
        </w:rPr>
        <w:t>пр. Аль-</w:t>
      </w:r>
      <w:proofErr w:type="spellStart"/>
      <w:r w:rsidRPr="00E82731">
        <w:rPr>
          <w:rFonts w:ascii="Times New Roman" w:hAnsi="Times New Roman"/>
        </w:rPr>
        <w:t>Фараби</w:t>
      </w:r>
      <w:proofErr w:type="spellEnd"/>
      <w:r w:rsidRPr="00E82731">
        <w:rPr>
          <w:rFonts w:ascii="Times New Roman" w:hAnsi="Times New Roman"/>
        </w:rPr>
        <w:t xml:space="preserve">, 146, провел закупки способом </w:t>
      </w:r>
      <w:r w:rsidR="00B2520B" w:rsidRPr="00E82731">
        <w:rPr>
          <w:rFonts w:ascii="Times New Roman" w:hAnsi="Times New Roman"/>
          <w:color w:val="000000"/>
        </w:rPr>
        <w:t xml:space="preserve">запроса ценовых предложений </w:t>
      </w:r>
      <w:r w:rsidR="0030437F" w:rsidRPr="00E82731">
        <w:rPr>
          <w:rFonts w:ascii="Times New Roman" w:hAnsi="Times New Roman"/>
          <w:color w:val="000000"/>
        </w:rPr>
        <w:t>лекарственных средств</w:t>
      </w:r>
      <w:r w:rsidR="0030437F" w:rsidRPr="00E82731">
        <w:rPr>
          <w:rFonts w:ascii="Times New Roman" w:hAnsi="Times New Roman"/>
        </w:rPr>
        <w:t xml:space="preserve">, </w:t>
      </w:r>
      <w:r w:rsidR="00EC4BF5" w:rsidRPr="00E82731">
        <w:rPr>
          <w:rFonts w:ascii="Times New Roman" w:hAnsi="Times New Roman"/>
        </w:rPr>
        <w:t>медицинских изделий</w:t>
      </w:r>
      <w:r w:rsidR="00BC080E" w:rsidRPr="00E82731">
        <w:rPr>
          <w:rFonts w:ascii="Times New Roman" w:hAnsi="Times New Roman"/>
        </w:rPr>
        <w:t xml:space="preserve"> </w:t>
      </w:r>
      <w:r w:rsidR="00810694" w:rsidRPr="00E82731">
        <w:rPr>
          <w:rFonts w:ascii="Times New Roman" w:hAnsi="Times New Roman"/>
        </w:rPr>
        <w:t xml:space="preserve">для оказания </w:t>
      </w:r>
      <w:r w:rsidRPr="00E82731">
        <w:rPr>
          <w:rFonts w:ascii="Times New Roman" w:hAnsi="Times New Roman"/>
        </w:rPr>
        <w:t xml:space="preserve">гарантированного объема </w:t>
      </w:r>
      <w:r w:rsidR="00810694" w:rsidRPr="00E82731">
        <w:rPr>
          <w:rFonts w:ascii="Times New Roman" w:hAnsi="Times New Roman"/>
        </w:rPr>
        <w:t xml:space="preserve">бесплатной медицинской помощи и </w:t>
      </w:r>
      <w:r w:rsidRPr="00E82731">
        <w:rPr>
          <w:rFonts w:ascii="Times New Roman" w:hAnsi="Times New Roman"/>
        </w:rPr>
        <w:t>в системе обязательного социального медицинского страхования, фармацевтических услуг на 202</w:t>
      </w:r>
      <w:r w:rsidR="00686704">
        <w:rPr>
          <w:rFonts w:ascii="Times New Roman" w:hAnsi="Times New Roman"/>
          <w:lang w:val="kk-KZ"/>
        </w:rPr>
        <w:t>3</w:t>
      </w:r>
      <w:r w:rsidRPr="00E82731">
        <w:rPr>
          <w:rFonts w:ascii="Times New Roman" w:hAnsi="Times New Roman"/>
        </w:rPr>
        <w:t xml:space="preserve"> год.</w:t>
      </w:r>
    </w:p>
    <w:p w:rsidR="0027682D" w:rsidRPr="005A3639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Данный способ закупа применен в </w:t>
      </w:r>
      <w:r w:rsidR="00DC42B7" w:rsidRPr="00E82731">
        <w:rPr>
          <w:rFonts w:ascii="Times New Roman" w:hAnsi="Times New Roman"/>
          <w:color w:val="000000"/>
        </w:rPr>
        <w:t xml:space="preserve">соответствии с пунктом </w:t>
      </w:r>
      <w:r w:rsidR="000825D9" w:rsidRPr="00E82731">
        <w:rPr>
          <w:rFonts w:ascii="Times New Roman" w:hAnsi="Times New Roman"/>
          <w:color w:val="000000"/>
          <w:lang w:val="kk-KZ"/>
        </w:rPr>
        <w:t>131</w:t>
      </w:r>
      <w:r w:rsidR="00DC42B7" w:rsidRPr="00E82731">
        <w:rPr>
          <w:rFonts w:ascii="Times New Roman" w:hAnsi="Times New Roman"/>
          <w:color w:val="000000"/>
        </w:rPr>
        <w:t xml:space="preserve"> главы </w:t>
      </w:r>
      <w:r w:rsidR="000825D9" w:rsidRPr="00E82731">
        <w:rPr>
          <w:rFonts w:ascii="Times New Roman" w:hAnsi="Times New Roman"/>
          <w:color w:val="000000"/>
        </w:rPr>
        <w:t>10</w:t>
      </w:r>
      <w:r w:rsidRPr="00E82731">
        <w:rPr>
          <w:rFonts w:ascii="Times New Roman" w:hAnsi="Times New Roman"/>
          <w:color w:val="000000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E82731">
        <w:rPr>
          <w:rFonts w:ascii="Times New Roman" w:hAnsi="Times New Roman"/>
          <w:color w:val="000000"/>
        </w:rPr>
        <w:t xml:space="preserve">, </w:t>
      </w:r>
      <w:r w:rsidRPr="00E82731">
        <w:rPr>
          <w:rFonts w:ascii="Times New Roman" w:hAnsi="Times New Roman"/>
        </w:rPr>
        <w:t>утвержденных Постановлением Правительства Республики Казахстан от 0</w:t>
      </w:r>
      <w:r w:rsidR="009063F4">
        <w:rPr>
          <w:rFonts w:ascii="Times New Roman" w:hAnsi="Times New Roman"/>
          <w:lang w:val="kk-KZ"/>
        </w:rPr>
        <w:t>4</w:t>
      </w:r>
      <w:r w:rsidRPr="00E82731">
        <w:rPr>
          <w:rFonts w:ascii="Times New Roman" w:hAnsi="Times New Roman"/>
        </w:rPr>
        <w:t xml:space="preserve"> </w:t>
      </w:r>
      <w:r w:rsidR="009063F4">
        <w:rPr>
          <w:rFonts w:ascii="Times New Roman" w:hAnsi="Times New Roman"/>
          <w:lang w:val="kk-KZ"/>
        </w:rPr>
        <w:t>июня</w:t>
      </w:r>
      <w:r w:rsidRPr="00E82731">
        <w:rPr>
          <w:rFonts w:ascii="Times New Roman" w:hAnsi="Times New Roman"/>
        </w:rPr>
        <w:t xml:space="preserve"> 202</w:t>
      </w:r>
      <w:r w:rsidR="009063F4">
        <w:rPr>
          <w:rFonts w:ascii="Times New Roman" w:hAnsi="Times New Roman"/>
        </w:rPr>
        <w:t>1</w:t>
      </w:r>
      <w:r w:rsidRPr="00E82731">
        <w:rPr>
          <w:rFonts w:ascii="Times New Roman" w:hAnsi="Times New Roman"/>
        </w:rPr>
        <w:t xml:space="preserve"> года № </w:t>
      </w:r>
      <w:r w:rsidR="009063F4">
        <w:rPr>
          <w:rFonts w:ascii="Times New Roman" w:hAnsi="Times New Roman"/>
        </w:rPr>
        <w:t>375</w:t>
      </w:r>
      <w:r w:rsidRPr="00E82731">
        <w:rPr>
          <w:rFonts w:ascii="Times New Roman" w:hAnsi="Times New Roman"/>
        </w:rPr>
        <w:t xml:space="preserve"> (далее – Правила).</w:t>
      </w:r>
    </w:p>
    <w:p w:rsidR="0027682D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  <w:lang w:val="kk-KZ"/>
        </w:rPr>
        <w:t>Краткое описание и цена закупаемых товаров</w:t>
      </w:r>
      <w:r w:rsidRPr="00E82731">
        <w:rPr>
          <w:rFonts w:ascii="Times New Roman" w:hAnsi="Times New Roman"/>
          <w:bCs/>
        </w:rPr>
        <w:t xml:space="preserve">, их </w:t>
      </w:r>
      <w:r w:rsidR="000C5C18" w:rsidRPr="00E82731">
        <w:rPr>
          <w:rFonts w:ascii="Times New Roman" w:hAnsi="Times New Roman"/>
          <w:bCs/>
        </w:rPr>
        <w:t xml:space="preserve">торговое </w:t>
      </w:r>
      <w:r w:rsidRPr="00E82731">
        <w:rPr>
          <w:rFonts w:ascii="Times New Roman" w:hAnsi="Times New Roman"/>
          <w:bCs/>
        </w:rPr>
        <w:t xml:space="preserve">наименование </w:t>
      </w:r>
      <w:r w:rsidRPr="00E82731">
        <w:rPr>
          <w:rFonts w:ascii="Times New Roman" w:hAnsi="Times New Roman"/>
        </w:rPr>
        <w:t xml:space="preserve">отражены в приложении </w:t>
      </w:r>
      <w:r w:rsidR="000C5C18" w:rsidRPr="00E82731">
        <w:rPr>
          <w:rFonts w:ascii="Times New Roman" w:hAnsi="Times New Roman"/>
        </w:rPr>
        <w:t xml:space="preserve">1 </w:t>
      </w:r>
      <w:r w:rsidRPr="00E82731">
        <w:rPr>
          <w:rFonts w:ascii="Times New Roman" w:hAnsi="Times New Roman"/>
        </w:rPr>
        <w:t>к настоящему Протоколу</w:t>
      </w:r>
      <w:r w:rsidRPr="00E82731">
        <w:rPr>
          <w:rFonts w:ascii="Times New Roman" w:hAnsi="Times New Roman"/>
          <w:bCs/>
        </w:rPr>
        <w:t>.</w:t>
      </w:r>
    </w:p>
    <w:p w:rsidR="00456D3A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E82731">
        <w:rPr>
          <w:rFonts w:ascii="Times New Roman" w:hAnsi="Times New Roman"/>
          <w:bCs/>
        </w:rPr>
        <w:t>Следующими потенциальными поставщиками п</w:t>
      </w:r>
      <w:r w:rsidR="0027682D" w:rsidRPr="00E82731">
        <w:rPr>
          <w:rFonts w:ascii="Times New Roman" w:hAnsi="Times New Roman"/>
          <w:bCs/>
        </w:rPr>
        <w:t xml:space="preserve">редставлены ценовые предложения </w:t>
      </w:r>
      <w:r w:rsidRPr="00E82731">
        <w:rPr>
          <w:rFonts w:ascii="Times New Roman" w:hAnsi="Times New Roman"/>
          <w:bCs/>
        </w:rPr>
        <w:t>до истечения окончательного срока представления ценовых предложений</w:t>
      </w:r>
      <w:r w:rsidR="0027682D" w:rsidRPr="00E82731">
        <w:rPr>
          <w:rFonts w:ascii="Times New Roman" w:hAnsi="Times New Roman"/>
          <w:bCs/>
        </w:rPr>
        <w:t>:</w:t>
      </w:r>
    </w:p>
    <w:tbl>
      <w:tblPr>
        <w:tblStyle w:val="ad"/>
        <w:tblW w:w="10114" w:type="dxa"/>
        <w:jc w:val="center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№ п/п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6C2733" w:rsidRPr="00743E7F" w:rsidTr="006C4EE9">
        <w:trPr>
          <w:jc w:val="center"/>
        </w:trPr>
        <w:tc>
          <w:tcPr>
            <w:tcW w:w="509" w:type="dxa"/>
            <w:vAlign w:val="center"/>
          </w:tcPr>
          <w:p w:rsidR="006C2733" w:rsidRPr="00C345E3" w:rsidRDefault="006C2733" w:rsidP="006C2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6C2733" w:rsidRPr="002732C7" w:rsidRDefault="006C2733" w:rsidP="002732C7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</w:p>
        </w:tc>
        <w:tc>
          <w:tcPr>
            <w:tcW w:w="4098" w:type="dxa"/>
            <w:vAlign w:val="center"/>
          </w:tcPr>
          <w:p w:rsidR="006C2733" w:rsidRPr="00743E7F" w:rsidRDefault="006C2733" w:rsidP="002732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2539" w:type="dxa"/>
            <w:vAlign w:val="center"/>
          </w:tcPr>
          <w:p w:rsidR="006C2733" w:rsidRDefault="006C2733" w:rsidP="002732C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</w:p>
        </w:tc>
      </w:tr>
    </w:tbl>
    <w:p w:rsidR="004911FB" w:rsidRDefault="004911FB" w:rsidP="007559F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93F3D" w:rsidRDefault="00493F3D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Pr="00493F3D">
        <w:rPr>
          <w:rFonts w:ascii="Times New Roman" w:hAnsi="Times New Roman"/>
          <w:bCs/>
        </w:rPr>
        <w:t>аименование потенциальных поставщиков, присутствовавших при процедуре вскрытия конвертов с ценовыми предложениями</w:t>
      </w:r>
      <w:r>
        <w:rPr>
          <w:rFonts w:ascii="Times New Roman" w:hAnsi="Times New Roman"/>
          <w:bCs/>
        </w:rPr>
        <w:t>:</w:t>
      </w:r>
    </w:p>
    <w:tbl>
      <w:tblPr>
        <w:tblStyle w:val="ad"/>
        <w:tblW w:w="10139" w:type="dxa"/>
        <w:jc w:val="center"/>
        <w:tblLook w:val="04A0" w:firstRow="1" w:lastRow="0" w:firstColumn="1" w:lastColumn="0" w:noHBand="0" w:noVBand="1"/>
      </w:tblPr>
      <w:tblGrid>
        <w:gridCol w:w="679"/>
        <w:gridCol w:w="4579"/>
        <w:gridCol w:w="4881"/>
      </w:tblGrid>
      <w:tr w:rsidR="00493F3D" w:rsidRPr="00C345E3" w:rsidTr="00E212BF">
        <w:trPr>
          <w:jc w:val="center"/>
        </w:trPr>
        <w:tc>
          <w:tcPr>
            <w:tcW w:w="679" w:type="dxa"/>
            <w:vAlign w:val="center"/>
          </w:tcPr>
          <w:p w:rsidR="00493F3D" w:rsidRPr="00C345E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№ п/п</w:t>
            </w:r>
          </w:p>
        </w:tc>
        <w:tc>
          <w:tcPr>
            <w:tcW w:w="4579" w:type="dxa"/>
            <w:vAlign w:val="center"/>
          </w:tcPr>
          <w:p w:rsidR="00493F3D" w:rsidRPr="00C345E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493F3D" w:rsidRPr="00C345E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потенциального поставщика</w:t>
            </w:r>
          </w:p>
        </w:tc>
        <w:tc>
          <w:tcPr>
            <w:tcW w:w="4881" w:type="dxa"/>
            <w:vAlign w:val="center"/>
          </w:tcPr>
          <w:p w:rsidR="00493F3D" w:rsidRPr="00C345E3" w:rsidRDefault="00E212BF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ФИО представителя</w:t>
            </w:r>
            <w:r w:rsidR="00493F3D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 потенциального поставщика</w:t>
            </w:r>
          </w:p>
        </w:tc>
      </w:tr>
      <w:tr w:rsidR="00493F3D" w:rsidRPr="00C345E3" w:rsidTr="00E212BF">
        <w:trPr>
          <w:jc w:val="center"/>
        </w:trPr>
        <w:tc>
          <w:tcPr>
            <w:tcW w:w="679" w:type="dxa"/>
            <w:vAlign w:val="center"/>
          </w:tcPr>
          <w:p w:rsidR="00493F3D" w:rsidRPr="00C345E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4579" w:type="dxa"/>
            <w:vAlign w:val="center"/>
          </w:tcPr>
          <w:p w:rsidR="00493F3D" w:rsidRPr="007D0531" w:rsidRDefault="00493F3D" w:rsidP="00493F3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</w:p>
        </w:tc>
        <w:tc>
          <w:tcPr>
            <w:tcW w:w="4881" w:type="dxa"/>
            <w:vAlign w:val="center"/>
          </w:tcPr>
          <w:p w:rsidR="00493F3D" w:rsidRDefault="00493F3D" w:rsidP="00493F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</w:p>
        </w:tc>
      </w:tr>
    </w:tbl>
    <w:p w:rsidR="00493F3D" w:rsidRDefault="00493F3D" w:rsidP="007559F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>4.</w:t>
      </w:r>
      <w:r w:rsidR="004911FB">
        <w:rPr>
          <w:rFonts w:ascii="Times New Roman" w:hAnsi="Times New Roman"/>
          <w:bCs/>
          <w:lang w:val="kk-KZ"/>
        </w:rPr>
        <w:t xml:space="preserve"> К</w:t>
      </w:r>
      <w:r w:rsidR="004911FB" w:rsidRPr="004911FB">
        <w:rPr>
          <w:rFonts w:ascii="Times New Roman" w:hAnsi="Times New Roman"/>
          <w:bCs/>
          <w:lang w:val="kk-KZ"/>
        </w:rPr>
        <w:t>раткое описание и цена закупаемых лекарственных средс</w:t>
      </w:r>
      <w:r w:rsidR="004911FB">
        <w:rPr>
          <w:rFonts w:ascii="Times New Roman" w:hAnsi="Times New Roman"/>
          <w:bCs/>
          <w:lang w:val="kk-KZ"/>
        </w:rPr>
        <w:t>тв и (или) медицинских изделий</w:t>
      </w:r>
      <w:r w:rsidR="004911FB" w:rsidRPr="004911FB">
        <w:rPr>
          <w:rFonts w:ascii="Times New Roman" w:hAnsi="Times New Roman"/>
          <w:bCs/>
          <w:lang w:val="kk-KZ"/>
        </w:rPr>
        <w:t>, их торговое наименование</w:t>
      </w:r>
      <w:r w:rsidR="004911FB">
        <w:rPr>
          <w:rFonts w:ascii="Times New Roman" w:hAnsi="Times New Roman"/>
          <w:bCs/>
        </w:rPr>
        <w:t xml:space="preserve"> по каждому лоту</w:t>
      </w:r>
      <w:r w:rsidR="00493F3D">
        <w:rPr>
          <w:rFonts w:ascii="Times New Roman" w:hAnsi="Times New Roman"/>
          <w:bCs/>
        </w:rPr>
        <w:t xml:space="preserve"> указаны в приложении 1 к настоящему протоколу. 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5. При проведении закупа </w:t>
      </w:r>
      <w:r w:rsidRPr="00E82731">
        <w:rPr>
          <w:rFonts w:ascii="Times New Roman" w:hAnsi="Times New Roman"/>
        </w:rPr>
        <w:t xml:space="preserve">лекарственных средств и медицинских изделий </w:t>
      </w:r>
      <w:r w:rsidRPr="00E82731">
        <w:rPr>
          <w:rFonts w:ascii="Times New Roman" w:hAnsi="Times New Roman"/>
          <w:color w:val="000000"/>
        </w:rPr>
        <w:t>эксперты не привлекались.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82731">
        <w:rPr>
          <w:rFonts w:ascii="Times New Roman" w:hAnsi="Times New Roman"/>
          <w:bCs/>
        </w:rPr>
        <w:t xml:space="preserve">6. </w:t>
      </w:r>
      <w:r w:rsidRPr="00E82731">
        <w:rPr>
          <w:rFonts w:ascii="Times New Roman" w:hAnsi="Times New Roman"/>
          <w:color w:val="000000"/>
          <w:lang w:val="kk-KZ"/>
        </w:rPr>
        <w:t>Оценка заявок, предоставленных потенциальными поставщиками: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E82731">
        <w:rPr>
          <w:rFonts w:ascii="Times New Roman" w:hAnsi="Times New Roman"/>
          <w:b/>
          <w:bCs/>
        </w:rPr>
        <w:t>РЕШИЛ:</w:t>
      </w:r>
    </w:p>
    <w:p w:rsidR="00284ABF" w:rsidRPr="00622BEA" w:rsidRDefault="00267ABF" w:rsidP="00890773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Cs/>
        </w:rPr>
        <w:t>Закуп признан не состоявшимся</w:t>
      </w:r>
    </w:p>
    <w:p w:rsidR="00622BEA" w:rsidRPr="00622BEA" w:rsidRDefault="00561FA0" w:rsidP="00267ABF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8. Н</w:t>
      </w:r>
      <w:r w:rsidRPr="00561FA0">
        <w:rPr>
          <w:rFonts w:ascii="Times New Roman" w:hAnsi="Times New Roman"/>
          <w:lang w:val="kk-KZ"/>
        </w:rPr>
        <w:t xml:space="preserve">аименование потенциального поставщика, с которым предполагается заключить договор закупа и цена </w:t>
      </w:r>
    </w:p>
    <w:p w:rsidR="00546F9E" w:rsidRPr="0002453A" w:rsidRDefault="00546F9E" w:rsidP="00546F9E">
      <w:pPr>
        <w:spacing w:after="0"/>
        <w:jc w:val="both"/>
        <w:rPr>
          <w:rFonts w:ascii="Times New Roman" w:hAnsi="Times New Roman"/>
        </w:rPr>
      </w:pPr>
    </w:p>
    <w:p w:rsidR="007559F3" w:rsidRDefault="00561FA0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</w:t>
      </w:r>
      <w:r w:rsidR="007559F3" w:rsidRPr="00E82731">
        <w:rPr>
          <w:rFonts w:ascii="Times New Roman" w:hAnsi="Times New Roman"/>
          <w:bCs/>
        </w:rPr>
        <w:t xml:space="preserve">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r w:rsidR="00493F3D" w:rsidRPr="00493F3D">
        <w:rPr>
          <w:rFonts w:ascii="Times New Roman" w:hAnsi="Times New Roman"/>
          <w:bCs/>
        </w:rPr>
        <w:t xml:space="preserve">www.pediatria.kz </w:t>
      </w:r>
    </w:p>
    <w:p w:rsidR="00493F3D" w:rsidRDefault="00E708B3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="00E3583C">
        <w:rPr>
          <w:rFonts w:ascii="Times New Roman" w:hAnsi="Times New Roman"/>
          <w:bCs/>
        </w:rPr>
        <w:t xml:space="preserve">. </w:t>
      </w:r>
      <w:r w:rsidR="00267ABF">
        <w:rPr>
          <w:rFonts w:ascii="Times New Roman" w:hAnsi="Times New Roman"/>
          <w:bCs/>
        </w:rPr>
        <w:t>Закуп</w:t>
      </w:r>
      <w:bookmarkStart w:id="0" w:name="_GoBack"/>
      <w:bookmarkEnd w:id="0"/>
      <w:r w:rsidR="00BE416E">
        <w:rPr>
          <w:rFonts w:ascii="Times New Roman" w:hAnsi="Times New Roman"/>
          <w:bCs/>
          <w:lang w:val="kk-KZ"/>
        </w:rPr>
        <w:t xml:space="preserve"> признан</w:t>
      </w:r>
      <w:r w:rsidR="00BE416E">
        <w:rPr>
          <w:rFonts w:ascii="Times New Roman" w:hAnsi="Times New Roman"/>
          <w:bCs/>
        </w:rPr>
        <w:t xml:space="preserve"> несостоявшимся</w:t>
      </w:r>
      <w:r w:rsidR="00493F3D">
        <w:rPr>
          <w:rFonts w:ascii="Times New Roman" w:hAnsi="Times New Roman"/>
          <w:bCs/>
        </w:rPr>
        <w:t xml:space="preserve"> по причине отсутствия представленных ценовых предложении.</w:t>
      </w:r>
    </w:p>
    <w:p w:rsidR="00E3583C" w:rsidRPr="00E3583C" w:rsidRDefault="00E3583C" w:rsidP="00AE64AD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A5289E" w:rsidP="007D7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</w:t>
            </w:r>
            <w:r w:rsidR="007D7E1D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председателя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A5289E" w:rsidRDefault="00EE62E3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Ерекешо</w:t>
            </w:r>
            <w:r w:rsidR="00A5289E">
              <w:rPr>
                <w:rFonts w:ascii="Times New Roman" w:hAnsi="Times New Roman"/>
                <w:sz w:val="24"/>
                <w:szCs w:val="24"/>
                <w:lang w:val="kk-KZ"/>
              </w:rPr>
              <w:t>в А.А.</w:t>
            </w:r>
          </w:p>
        </w:tc>
      </w:tr>
      <w:tr w:rsidR="0002453A" w:rsidRPr="00C345E3" w:rsidTr="005A4364">
        <w:trPr>
          <w:trHeight w:val="660"/>
        </w:trPr>
        <w:tc>
          <w:tcPr>
            <w:tcW w:w="4786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02453A" w:rsidRPr="00C345E3" w:rsidRDefault="0002453A" w:rsidP="00024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02453A" w:rsidRPr="00C345E3" w:rsidTr="005A4364">
        <w:trPr>
          <w:trHeight w:val="480"/>
        </w:trPr>
        <w:tc>
          <w:tcPr>
            <w:tcW w:w="4786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02453A" w:rsidRPr="00C345E3" w:rsidRDefault="0002453A" w:rsidP="00024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02453A" w:rsidRPr="00C345E3" w:rsidTr="005A4364">
        <w:tc>
          <w:tcPr>
            <w:tcW w:w="4786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02453A" w:rsidRPr="00C345E3" w:rsidRDefault="0002453A" w:rsidP="00024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53A" w:rsidRPr="00C345E3" w:rsidTr="005A4364">
        <w:trPr>
          <w:trHeight w:val="378"/>
        </w:trPr>
        <w:tc>
          <w:tcPr>
            <w:tcW w:w="4786" w:type="dxa"/>
          </w:tcPr>
          <w:p w:rsidR="0002453A" w:rsidRPr="00C345E3" w:rsidRDefault="0002453A" w:rsidP="000245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</w:tcPr>
          <w:p w:rsidR="0002453A" w:rsidRPr="00C345E3" w:rsidRDefault="0002453A" w:rsidP="00024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</w:tcPr>
          <w:p w:rsidR="0002453A" w:rsidRPr="00A749AF" w:rsidRDefault="0002453A" w:rsidP="0002453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Байгозиев А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8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EA" w:rsidRDefault="00622BEA">
      <w:pPr>
        <w:spacing w:after="0" w:line="240" w:lineRule="auto"/>
      </w:pPr>
      <w:r>
        <w:separator/>
      </w:r>
    </w:p>
  </w:endnote>
  <w:endnote w:type="continuationSeparator" w:id="0">
    <w:p w:rsidR="00622BEA" w:rsidRDefault="006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EA" w:rsidRDefault="00622B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ABF">
      <w:rPr>
        <w:noProof/>
      </w:rPr>
      <w:t>1</w:t>
    </w:r>
    <w:r>
      <w:rPr>
        <w:noProof/>
      </w:rPr>
      <w:fldChar w:fldCharType="end"/>
    </w:r>
  </w:p>
  <w:p w:rsidR="00622BEA" w:rsidRDefault="00622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EA" w:rsidRDefault="00622BEA">
      <w:pPr>
        <w:spacing w:after="0" w:line="240" w:lineRule="auto"/>
      </w:pPr>
      <w:r>
        <w:separator/>
      </w:r>
    </w:p>
  </w:footnote>
  <w:footnote w:type="continuationSeparator" w:id="0">
    <w:p w:rsidR="00622BEA" w:rsidRDefault="0062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4123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53A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5CF8"/>
    <w:rsid w:val="00046800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21B7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3038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A772C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083E"/>
    <w:rsid w:val="000C11DD"/>
    <w:rsid w:val="000C2314"/>
    <w:rsid w:val="000C250B"/>
    <w:rsid w:val="000C2940"/>
    <w:rsid w:val="000C31BF"/>
    <w:rsid w:val="000C3AC9"/>
    <w:rsid w:val="000C56E9"/>
    <w:rsid w:val="000C5A74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5822"/>
    <w:rsid w:val="000D7517"/>
    <w:rsid w:val="000D7D29"/>
    <w:rsid w:val="000E0646"/>
    <w:rsid w:val="000E0E03"/>
    <w:rsid w:val="000E167C"/>
    <w:rsid w:val="000E1816"/>
    <w:rsid w:val="000E2643"/>
    <w:rsid w:val="000E26EB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4E23"/>
    <w:rsid w:val="00116A4D"/>
    <w:rsid w:val="00116E64"/>
    <w:rsid w:val="00120F55"/>
    <w:rsid w:val="0012106C"/>
    <w:rsid w:val="001215EB"/>
    <w:rsid w:val="0012164E"/>
    <w:rsid w:val="00124BAA"/>
    <w:rsid w:val="00127E31"/>
    <w:rsid w:val="00127F77"/>
    <w:rsid w:val="00132444"/>
    <w:rsid w:val="001324F1"/>
    <w:rsid w:val="00132805"/>
    <w:rsid w:val="00133439"/>
    <w:rsid w:val="00133479"/>
    <w:rsid w:val="001351A6"/>
    <w:rsid w:val="00140B72"/>
    <w:rsid w:val="00141434"/>
    <w:rsid w:val="00142B7F"/>
    <w:rsid w:val="00143573"/>
    <w:rsid w:val="00143928"/>
    <w:rsid w:val="00143C2A"/>
    <w:rsid w:val="0014522D"/>
    <w:rsid w:val="00145B5E"/>
    <w:rsid w:val="00145E30"/>
    <w:rsid w:val="001477B8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296B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22CE"/>
    <w:rsid w:val="001E3809"/>
    <w:rsid w:val="001E403C"/>
    <w:rsid w:val="001E6206"/>
    <w:rsid w:val="001E6440"/>
    <w:rsid w:val="001E66AA"/>
    <w:rsid w:val="001E66E0"/>
    <w:rsid w:val="001E680C"/>
    <w:rsid w:val="001E73F4"/>
    <w:rsid w:val="001F03C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2B5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64"/>
    <w:rsid w:val="002541AB"/>
    <w:rsid w:val="00254B88"/>
    <w:rsid w:val="00254FF8"/>
    <w:rsid w:val="00257094"/>
    <w:rsid w:val="00257C9E"/>
    <w:rsid w:val="00257EE8"/>
    <w:rsid w:val="00257F5C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ABF"/>
    <w:rsid w:val="00267EB3"/>
    <w:rsid w:val="00271E6A"/>
    <w:rsid w:val="0027282F"/>
    <w:rsid w:val="00272968"/>
    <w:rsid w:val="002732C7"/>
    <w:rsid w:val="00273AC7"/>
    <w:rsid w:val="002755F0"/>
    <w:rsid w:val="00275BA0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4ABF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AF"/>
    <w:rsid w:val="00295DD4"/>
    <w:rsid w:val="00296A64"/>
    <w:rsid w:val="00296CDE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226B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54A0"/>
    <w:rsid w:val="002D744A"/>
    <w:rsid w:val="002D7E2B"/>
    <w:rsid w:val="002E1466"/>
    <w:rsid w:val="002E2DFB"/>
    <w:rsid w:val="002E35D9"/>
    <w:rsid w:val="002E555C"/>
    <w:rsid w:val="002F0046"/>
    <w:rsid w:val="002F3BD9"/>
    <w:rsid w:val="002F45CC"/>
    <w:rsid w:val="002F522E"/>
    <w:rsid w:val="002F60D6"/>
    <w:rsid w:val="002F653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257F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C94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4DAB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3F9A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28A4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22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11FB"/>
    <w:rsid w:val="004934D3"/>
    <w:rsid w:val="00493F3D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424A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6AA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46F9E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57ED9"/>
    <w:rsid w:val="005619ED"/>
    <w:rsid w:val="00561A54"/>
    <w:rsid w:val="00561FA0"/>
    <w:rsid w:val="005679FC"/>
    <w:rsid w:val="00571B26"/>
    <w:rsid w:val="00572F68"/>
    <w:rsid w:val="00574AA7"/>
    <w:rsid w:val="005763CE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47A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639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212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00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D9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2BEA"/>
    <w:rsid w:val="00624AD2"/>
    <w:rsid w:val="00624C70"/>
    <w:rsid w:val="00630BDE"/>
    <w:rsid w:val="00631D95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0330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704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C6F"/>
    <w:rsid w:val="006B3FE4"/>
    <w:rsid w:val="006B4D1B"/>
    <w:rsid w:val="006B5F8C"/>
    <w:rsid w:val="006B6F2C"/>
    <w:rsid w:val="006C0378"/>
    <w:rsid w:val="006C07C9"/>
    <w:rsid w:val="006C07E3"/>
    <w:rsid w:val="006C08A0"/>
    <w:rsid w:val="006C1401"/>
    <w:rsid w:val="006C17CA"/>
    <w:rsid w:val="006C2733"/>
    <w:rsid w:val="006C2BCE"/>
    <w:rsid w:val="006C4EE9"/>
    <w:rsid w:val="006C6DAE"/>
    <w:rsid w:val="006C6FB3"/>
    <w:rsid w:val="006C7B49"/>
    <w:rsid w:val="006D0146"/>
    <w:rsid w:val="006D084E"/>
    <w:rsid w:val="006D10F4"/>
    <w:rsid w:val="006D30AA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956"/>
    <w:rsid w:val="00710AFD"/>
    <w:rsid w:val="00711718"/>
    <w:rsid w:val="007118FA"/>
    <w:rsid w:val="00712272"/>
    <w:rsid w:val="007144C9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3E7F"/>
    <w:rsid w:val="00745326"/>
    <w:rsid w:val="007475BB"/>
    <w:rsid w:val="007478EF"/>
    <w:rsid w:val="00750FD2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01E7"/>
    <w:rsid w:val="00761465"/>
    <w:rsid w:val="007614E6"/>
    <w:rsid w:val="00761E4E"/>
    <w:rsid w:val="00762771"/>
    <w:rsid w:val="00763FC9"/>
    <w:rsid w:val="00764D2F"/>
    <w:rsid w:val="00765AFF"/>
    <w:rsid w:val="00765BA4"/>
    <w:rsid w:val="0076703B"/>
    <w:rsid w:val="00767C47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281E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5C4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531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D783E"/>
    <w:rsid w:val="007D7E1D"/>
    <w:rsid w:val="007E0D9C"/>
    <w:rsid w:val="007E2491"/>
    <w:rsid w:val="007E309E"/>
    <w:rsid w:val="007E3150"/>
    <w:rsid w:val="007E3EBB"/>
    <w:rsid w:val="007E3EFB"/>
    <w:rsid w:val="007E483A"/>
    <w:rsid w:val="007E5DFD"/>
    <w:rsid w:val="007E6785"/>
    <w:rsid w:val="007E6C51"/>
    <w:rsid w:val="007E6DDB"/>
    <w:rsid w:val="007F08A6"/>
    <w:rsid w:val="007F0D9E"/>
    <w:rsid w:val="007F1D4C"/>
    <w:rsid w:val="007F3ECD"/>
    <w:rsid w:val="007F4514"/>
    <w:rsid w:val="007F51D9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2B77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246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4E82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9A0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0773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5A98"/>
    <w:rsid w:val="008C7E5E"/>
    <w:rsid w:val="008C7FFE"/>
    <w:rsid w:val="008D0120"/>
    <w:rsid w:val="008D02D8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0E02"/>
    <w:rsid w:val="008E1468"/>
    <w:rsid w:val="008E1977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59C1"/>
    <w:rsid w:val="009063F4"/>
    <w:rsid w:val="00906E70"/>
    <w:rsid w:val="00906F1F"/>
    <w:rsid w:val="009077E1"/>
    <w:rsid w:val="00907982"/>
    <w:rsid w:val="00910F91"/>
    <w:rsid w:val="0091126B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6923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5C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DA"/>
    <w:rsid w:val="00A161A7"/>
    <w:rsid w:val="00A16565"/>
    <w:rsid w:val="00A16ADB"/>
    <w:rsid w:val="00A16FE7"/>
    <w:rsid w:val="00A1766B"/>
    <w:rsid w:val="00A17BBF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4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89E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9AF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0986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263"/>
    <w:rsid w:val="00AE043A"/>
    <w:rsid w:val="00AE0FC1"/>
    <w:rsid w:val="00AE1008"/>
    <w:rsid w:val="00AE2866"/>
    <w:rsid w:val="00AE38DE"/>
    <w:rsid w:val="00AE3F57"/>
    <w:rsid w:val="00AE4560"/>
    <w:rsid w:val="00AE47BE"/>
    <w:rsid w:val="00AE482E"/>
    <w:rsid w:val="00AE4D47"/>
    <w:rsid w:val="00AE64AD"/>
    <w:rsid w:val="00AE7F30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9C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094B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6AA2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4977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4115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49D8"/>
    <w:rsid w:val="00BD60E9"/>
    <w:rsid w:val="00BE0A23"/>
    <w:rsid w:val="00BE141B"/>
    <w:rsid w:val="00BE1FA7"/>
    <w:rsid w:val="00BE3988"/>
    <w:rsid w:val="00BE416E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66A"/>
    <w:rsid w:val="00C44C99"/>
    <w:rsid w:val="00C457F9"/>
    <w:rsid w:val="00C45AF2"/>
    <w:rsid w:val="00C468FA"/>
    <w:rsid w:val="00C4774F"/>
    <w:rsid w:val="00C50077"/>
    <w:rsid w:val="00C512F2"/>
    <w:rsid w:val="00C51DA6"/>
    <w:rsid w:val="00C530C5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2DEC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683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76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1CA9"/>
    <w:rsid w:val="00CC207C"/>
    <w:rsid w:val="00CC458F"/>
    <w:rsid w:val="00CC7D91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0F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5B3"/>
    <w:rsid w:val="00D61F2C"/>
    <w:rsid w:val="00D63445"/>
    <w:rsid w:val="00D63E59"/>
    <w:rsid w:val="00D64C9E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7448"/>
    <w:rsid w:val="00DA0317"/>
    <w:rsid w:val="00DA1794"/>
    <w:rsid w:val="00DA29E7"/>
    <w:rsid w:val="00DA3156"/>
    <w:rsid w:val="00DA339C"/>
    <w:rsid w:val="00DA4AF7"/>
    <w:rsid w:val="00DA5D62"/>
    <w:rsid w:val="00DA7D9A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C7CF8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12BF"/>
    <w:rsid w:val="00E2490C"/>
    <w:rsid w:val="00E24977"/>
    <w:rsid w:val="00E271EE"/>
    <w:rsid w:val="00E2774B"/>
    <w:rsid w:val="00E31686"/>
    <w:rsid w:val="00E32218"/>
    <w:rsid w:val="00E3261B"/>
    <w:rsid w:val="00E32819"/>
    <w:rsid w:val="00E338FD"/>
    <w:rsid w:val="00E3567B"/>
    <w:rsid w:val="00E3583C"/>
    <w:rsid w:val="00E35B82"/>
    <w:rsid w:val="00E36BB2"/>
    <w:rsid w:val="00E37138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47F69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08B3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731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687C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D78BA"/>
    <w:rsid w:val="00EE1A88"/>
    <w:rsid w:val="00EE22DF"/>
    <w:rsid w:val="00EE2D8A"/>
    <w:rsid w:val="00EE3D1E"/>
    <w:rsid w:val="00EE4390"/>
    <w:rsid w:val="00EE62E3"/>
    <w:rsid w:val="00EF051B"/>
    <w:rsid w:val="00EF0F24"/>
    <w:rsid w:val="00EF1B2A"/>
    <w:rsid w:val="00EF3726"/>
    <w:rsid w:val="00EF434A"/>
    <w:rsid w:val="00EF4758"/>
    <w:rsid w:val="00EF5EB4"/>
    <w:rsid w:val="00F00D84"/>
    <w:rsid w:val="00F02ECE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29DB"/>
    <w:rsid w:val="00F23DA9"/>
    <w:rsid w:val="00F23F0F"/>
    <w:rsid w:val="00F258E5"/>
    <w:rsid w:val="00F303E8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3011"/>
  <w15:docId w15:val="{24522B82-375C-40C7-827E-C75CFE1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5B19-7E93-4FA8-B3D8-9050541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2023-03-27T12:43:00Z</cp:lastPrinted>
  <dcterms:created xsi:type="dcterms:W3CDTF">2023-05-10T03:06:00Z</dcterms:created>
  <dcterms:modified xsi:type="dcterms:W3CDTF">2023-07-17T06:35:00Z</dcterms:modified>
</cp:coreProperties>
</file>